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D" w:rsidRPr="00874BDD" w:rsidRDefault="00874BDD">
      <w:pPr>
        <w:rPr>
          <w:rFonts w:ascii="Times New Roman" w:hAnsi="Times New Roman" w:cs="Times New Roman"/>
          <w:b/>
          <w:sz w:val="28"/>
          <w:szCs w:val="28"/>
        </w:rPr>
      </w:pPr>
      <w:r w:rsidRPr="00874BDD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- это не дополнительные каникулы, а процесс </w:t>
      </w:r>
      <w:proofErr w:type="gramStart"/>
      <w:r w:rsidRPr="00874BDD">
        <w:rPr>
          <w:rFonts w:ascii="Times New Roman" w:hAnsi="Times New Roman" w:cs="Times New Roman"/>
          <w:b/>
          <w:sz w:val="28"/>
          <w:szCs w:val="28"/>
        </w:rPr>
        <w:t>обучения по расписанию</w:t>
      </w:r>
      <w:proofErr w:type="gramEnd"/>
      <w:r w:rsidRPr="00874BDD">
        <w:rPr>
          <w:rFonts w:ascii="Times New Roman" w:hAnsi="Times New Roman" w:cs="Times New Roman"/>
          <w:b/>
          <w:sz w:val="28"/>
          <w:szCs w:val="28"/>
        </w:rPr>
        <w:t xml:space="preserve"> в режиме </w:t>
      </w:r>
      <w:proofErr w:type="spellStart"/>
      <w:r w:rsidRPr="00874BDD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874BDD">
        <w:rPr>
          <w:rFonts w:ascii="Times New Roman" w:hAnsi="Times New Roman" w:cs="Times New Roman"/>
          <w:b/>
          <w:sz w:val="28"/>
          <w:szCs w:val="28"/>
        </w:rPr>
        <w:t>.</w:t>
      </w:r>
    </w:p>
    <w:p w:rsidR="00874BDD" w:rsidRPr="00874BDD" w:rsidRDefault="00874BDD">
      <w:p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 Система дистанционного обучения может быть организована в следующих форматах: </w:t>
      </w: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Дистанционное обучение – это живое общение учителя с </w:t>
      </w:r>
      <w:proofErr w:type="gramStart"/>
      <w:r w:rsidRPr="00874B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4BDD">
        <w:rPr>
          <w:rFonts w:ascii="Times New Roman" w:hAnsi="Times New Roman" w:cs="Times New Roman"/>
          <w:sz w:val="28"/>
          <w:szCs w:val="28"/>
        </w:rPr>
        <w:t xml:space="preserve"> в режиме реального времени через системы специального ПО (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и другие). </w:t>
      </w: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Электронное обучение – это направление заданий, сценариев электронных уроков, тестов и пр. через систему электронного журнала, электронной почты, социальных сетей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>, VK, ОК и т.д. в рамках домашнего задания для изучения темы согласно календарно-тематическому планированию.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 </w:t>
      </w:r>
      <w:r w:rsidRPr="00874BDD">
        <w:rPr>
          <w:rFonts w:ascii="Times New Roman" w:hAnsi="Times New Roman" w:cs="Times New Roman"/>
          <w:b/>
          <w:sz w:val="28"/>
          <w:szCs w:val="28"/>
        </w:rPr>
        <w:t>Алгоритм проведения занятий в дистанционной форме в школе.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в школе  реализуются следующие формы учебной деятельности: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 1. Обучение по основным образовательным и адаптированным программам через систему уроков и консультаций, что в комплексе обеспечит освоение учебного материала в существующих условиях в полной мере. По выбору учителя это может быть:  Дистанционный видео-урок на платформе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74BD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на образовательных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интернет-платформах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РЭШ,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874B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B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Комбинированный урок с использованием дистанционных платформ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и образовательных сайтов РЭШ,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874B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B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и т.д.  Электронный формат взаимодействия учителя и учащихся (для рассылки домашних заданий, тестов и т.д. с обратной связью, для реализации сетевых проектов с обратной связью, для индивидуальных и групповых консультаций и т.д.) 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74BDD">
        <w:rPr>
          <w:rFonts w:ascii="Times New Roman" w:hAnsi="Times New Roman" w:cs="Times New Roman"/>
          <w:sz w:val="28"/>
          <w:szCs w:val="28"/>
        </w:rPr>
        <w:t>Каждый учитель вправе использовать свой сценарий проведения занятий (Например:</w:t>
      </w:r>
      <w:proofErr w:type="gramEnd"/>
      <w:r w:rsidRPr="00874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BDD">
        <w:rPr>
          <w:rFonts w:ascii="Times New Roman" w:hAnsi="Times New Roman" w:cs="Times New Roman"/>
          <w:sz w:val="28"/>
          <w:szCs w:val="28"/>
        </w:rPr>
        <w:t>Сценарий видео-урока - ссылка на учебный материал согласно учебнику - выполнение работ для освоения материала - домашнее задание - тестирование обучающегося).</w:t>
      </w:r>
      <w:proofErr w:type="gramEnd"/>
      <w:r w:rsidRPr="00874BDD">
        <w:rPr>
          <w:rFonts w:ascii="Times New Roman" w:hAnsi="Times New Roman" w:cs="Times New Roman"/>
          <w:sz w:val="28"/>
          <w:szCs w:val="28"/>
        </w:rPr>
        <w:t xml:space="preserve"> Также в </w:t>
      </w:r>
      <w:r w:rsidRPr="00874BDD">
        <w:rPr>
          <w:rFonts w:ascii="Times New Roman" w:hAnsi="Times New Roman" w:cs="Times New Roman"/>
          <w:sz w:val="28"/>
          <w:szCs w:val="28"/>
        </w:rPr>
        <w:lastRenderedPageBreak/>
        <w:t xml:space="preserve">рамках дополнительных материалов учитель рекомендует учащимся ссылки на обучающие и научно-популярные фильмы,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и другие материалы для освоения изучаемой темы, проектные индивидуальные и групповые задания и пр. Занятия проводятся в соответствии с учебным планом и расписанием, специально составленным для реализации основных образовательных программ в условиях дистанционного обучения. 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Длительность дистанционного урока – 30 минут.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 Каждым учителем запланированы консультационные часы (2 раза в неделю по 1 часу) для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интернет-общения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74B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4BDD">
        <w:rPr>
          <w:rFonts w:ascii="Times New Roman" w:hAnsi="Times New Roman" w:cs="Times New Roman"/>
          <w:sz w:val="28"/>
          <w:szCs w:val="28"/>
        </w:rPr>
        <w:t xml:space="preserve">, для разъяснения изучаемого материала, ответа на вопросы обучающихся при выполнении домашнего задания. Для учащихся, у кого нет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онлайн-возможности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работать вместе с другими в едином формате, по согласованию с родителями, устанавливается индивидуальный режим взаимодействия, направленный на выполнение образовательной программы по предмету</w:t>
      </w:r>
      <w:proofErr w:type="gramStart"/>
      <w:r w:rsidRPr="00874B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Домашние задания, по усмотрению учителя, могут размещаться в электронном журнале, в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, направляться на контактную электронную почту и т.д. 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Полную информацию по способу размещения домашнего задания, получения обратной связи педагогами Вы сможете узнать у классных руководителей.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 В режиме дистанционного и электронного обучения предусмотрено оценивание учащихся. Отметки за работу на уроке, за выполнение самостоятельных заданий, тестов и т.д. выставляются педагогами в электронный журнал. Отсутствие учащихся на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занятиях по уважительным причинам (болезнь и т.д.) отмечается в журнале учителем-предметником. Оперативно отследить текущую успеваемость своего ребенка Вы сможете в электронном журнале (вход через портал «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», наличие учетной записи обязательно). Для учащихся, находящихся на надомном обучении, педагогами также организуются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онлайнзанятия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 в удобном для них формате, предварительно согласовав его с ребенком и родителями.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lastRenderedPageBreak/>
        <w:t>Расписание уроков,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D">
        <w:rPr>
          <w:rFonts w:ascii="Times New Roman" w:hAnsi="Times New Roman" w:cs="Times New Roman"/>
          <w:sz w:val="28"/>
          <w:szCs w:val="28"/>
        </w:rPr>
        <w:t xml:space="preserve"> можно посмотреть по ссылке РАСПИСАНИЕ. 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 Дистанционная подготовка к итоговой аттестации (ЕГЭ и ОГЭ). Педагогами, осуществляющими подготовку учащихся к итоговым экзаменам для 9, 11 классов, рекомендованы следующие сайты: </w:t>
      </w:r>
      <w:r w:rsidRPr="00874BDD">
        <w:rPr>
          <w:rFonts w:ascii="Times New Roman" w:hAnsi="Times New Roman" w:cs="Times New Roman"/>
          <w:color w:val="C00000"/>
          <w:sz w:val="28"/>
          <w:szCs w:val="28"/>
        </w:rPr>
        <w:t xml:space="preserve">Решу ЕГЭ; </w:t>
      </w:r>
      <w:proofErr w:type="spellStart"/>
      <w:r w:rsidRPr="00874BDD">
        <w:rPr>
          <w:rFonts w:ascii="Times New Roman" w:hAnsi="Times New Roman" w:cs="Times New Roman"/>
          <w:color w:val="C00000"/>
          <w:sz w:val="28"/>
          <w:szCs w:val="28"/>
        </w:rPr>
        <w:t>Яндекс</w:t>
      </w:r>
      <w:proofErr w:type="spellEnd"/>
      <w:r w:rsidRPr="00874BDD">
        <w:rPr>
          <w:rFonts w:ascii="Times New Roman" w:hAnsi="Times New Roman" w:cs="Times New Roman"/>
          <w:color w:val="C00000"/>
          <w:sz w:val="28"/>
          <w:szCs w:val="28"/>
        </w:rPr>
        <w:t xml:space="preserve">. Репетитор; </w:t>
      </w:r>
      <w:proofErr w:type="spellStart"/>
      <w:r w:rsidRPr="00874BDD">
        <w:rPr>
          <w:rFonts w:ascii="Times New Roman" w:hAnsi="Times New Roman" w:cs="Times New Roman"/>
          <w:color w:val="C00000"/>
          <w:sz w:val="28"/>
          <w:szCs w:val="28"/>
        </w:rPr>
        <w:t>Бингоскул</w:t>
      </w:r>
      <w:proofErr w:type="spellEnd"/>
      <w:r w:rsidRPr="00874BDD">
        <w:rPr>
          <w:rFonts w:ascii="Times New Roman" w:hAnsi="Times New Roman" w:cs="Times New Roman"/>
          <w:color w:val="C00000"/>
          <w:sz w:val="28"/>
          <w:szCs w:val="28"/>
        </w:rPr>
        <w:t xml:space="preserve">; ФИПИ; Незнайка; Образовательный портал </w:t>
      </w:r>
      <w:proofErr w:type="spellStart"/>
      <w:r w:rsidRPr="00874BDD">
        <w:rPr>
          <w:rFonts w:ascii="Times New Roman" w:hAnsi="Times New Roman" w:cs="Times New Roman"/>
          <w:color w:val="C00000"/>
          <w:sz w:val="28"/>
          <w:szCs w:val="28"/>
        </w:rPr>
        <w:t>InternetUrok</w:t>
      </w:r>
      <w:proofErr w:type="spellEnd"/>
      <w:r w:rsidRPr="00874BDD">
        <w:rPr>
          <w:rFonts w:ascii="Times New Roman" w:hAnsi="Times New Roman" w:cs="Times New Roman"/>
          <w:color w:val="C00000"/>
          <w:sz w:val="28"/>
          <w:szCs w:val="28"/>
        </w:rPr>
        <w:t xml:space="preserve">; Экзамен. </w:t>
      </w:r>
      <w:proofErr w:type="spellStart"/>
      <w:r w:rsidRPr="00874BDD">
        <w:rPr>
          <w:rFonts w:ascii="Times New Roman" w:hAnsi="Times New Roman" w:cs="Times New Roman"/>
          <w:color w:val="C00000"/>
          <w:sz w:val="28"/>
          <w:szCs w:val="28"/>
        </w:rPr>
        <w:t>ru</w:t>
      </w:r>
      <w:proofErr w:type="spellEnd"/>
      <w:r w:rsidRPr="00874BDD">
        <w:rPr>
          <w:rFonts w:ascii="Times New Roman" w:hAnsi="Times New Roman" w:cs="Times New Roman"/>
          <w:color w:val="C00000"/>
          <w:sz w:val="28"/>
          <w:szCs w:val="28"/>
        </w:rPr>
        <w:t>; ЕГЭ Максимум и др.</w:t>
      </w:r>
      <w:r w:rsidRPr="0087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DD" w:rsidRPr="00874BDD" w:rsidRDefault="00874BDD" w:rsidP="00874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E05" w:rsidRPr="00874BDD" w:rsidRDefault="00874BDD" w:rsidP="0087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Учителя-предметники готовы в дистанционном режиме проводить анализ и оценку выполненных учащимися тренировочных заданий и оказывать дифференцированную помощь по устранению возможных пробелов в необходимых для успешной сдачи ОГЭ и ЕГЭ знаниях. Контроль участия учащихся в </w:t>
      </w:r>
      <w:proofErr w:type="spellStart"/>
      <w:r w:rsidRPr="00874BDD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874BDD">
        <w:rPr>
          <w:rFonts w:ascii="Times New Roman" w:hAnsi="Times New Roman" w:cs="Times New Roman"/>
          <w:sz w:val="28"/>
          <w:szCs w:val="28"/>
        </w:rPr>
        <w:t xml:space="preserve">, своевременность предоставления самостоятельно выполненных заданий на проверку и оценивание педагогом будет осуществляться каждым </w:t>
      </w:r>
      <w:proofErr w:type="spellStart"/>
      <w:proofErr w:type="gramStart"/>
      <w:r w:rsidRPr="00874BDD">
        <w:rPr>
          <w:rFonts w:ascii="Times New Roman" w:hAnsi="Times New Roman" w:cs="Times New Roman"/>
          <w:sz w:val="28"/>
          <w:szCs w:val="28"/>
        </w:rPr>
        <w:t>учителемпредметником</w:t>
      </w:r>
      <w:proofErr w:type="spellEnd"/>
      <w:proofErr w:type="gramEnd"/>
      <w:r w:rsidRPr="00874BDD">
        <w:rPr>
          <w:rFonts w:ascii="Times New Roman" w:hAnsi="Times New Roman" w:cs="Times New Roman"/>
          <w:sz w:val="28"/>
          <w:szCs w:val="28"/>
        </w:rPr>
        <w:t xml:space="preserve"> и доводиться до сведения родителей через классного руководителя.</w:t>
      </w:r>
    </w:p>
    <w:sectPr w:rsidR="00E41E05" w:rsidRPr="00874BDD" w:rsidSect="00DB24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31F5"/>
    <w:multiLevelType w:val="hybridMultilevel"/>
    <w:tmpl w:val="6FB01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4BDD"/>
    <w:rsid w:val="00170A7B"/>
    <w:rsid w:val="00377635"/>
    <w:rsid w:val="003B263F"/>
    <w:rsid w:val="00874BDD"/>
    <w:rsid w:val="00CA4FE3"/>
    <w:rsid w:val="00DB1ADF"/>
    <w:rsid w:val="00DB244D"/>
    <w:rsid w:val="00E4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Нина</cp:lastModifiedBy>
  <cp:revision>2</cp:revision>
  <dcterms:created xsi:type="dcterms:W3CDTF">2020-04-17T17:42:00Z</dcterms:created>
  <dcterms:modified xsi:type="dcterms:W3CDTF">2020-04-17T17:42:00Z</dcterms:modified>
</cp:coreProperties>
</file>